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80D0" w14:textId="77777777" w:rsidR="00AB0491" w:rsidRPr="00AB0491" w:rsidRDefault="00AB0491">
      <w:pPr>
        <w:rPr>
          <w:rFonts w:ascii="Times New Roman" w:eastAsia="黑体" w:hAnsi="Times New Roman" w:cs="Times New Roman"/>
          <w:sz w:val="32"/>
          <w:szCs w:val="32"/>
        </w:rPr>
      </w:pPr>
      <w:r w:rsidRPr="00AB0491">
        <w:rPr>
          <w:rFonts w:ascii="Times New Roman" w:eastAsia="黑体" w:hAnsi="黑体" w:cs="Times New Roman"/>
          <w:sz w:val="32"/>
          <w:szCs w:val="32"/>
        </w:rPr>
        <w:t>附件</w:t>
      </w:r>
      <w:r w:rsidRPr="00AB0491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BE08F37" w14:textId="77777777" w:rsidR="00AB0491" w:rsidRPr="00AB0491" w:rsidRDefault="00AB0491" w:rsidP="00AB0491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AB0491">
        <w:rPr>
          <w:rFonts w:ascii="Times New Roman" w:eastAsia="方正小标宋简体" w:hAnsi="Times New Roman" w:cs="Times New Roman"/>
          <w:sz w:val="40"/>
          <w:szCs w:val="40"/>
        </w:rPr>
        <w:t>泰安市</w:t>
      </w:r>
      <w:r w:rsidRPr="00AB0491">
        <w:rPr>
          <w:rFonts w:ascii="Times New Roman" w:eastAsia="方正小标宋简体" w:hAnsi="Times New Roman" w:cs="Times New Roman"/>
          <w:sz w:val="40"/>
          <w:szCs w:val="40"/>
        </w:rPr>
        <w:t>2022</w:t>
      </w:r>
      <w:r w:rsidRPr="00AB0491">
        <w:rPr>
          <w:rFonts w:ascii="Times New Roman" w:eastAsia="方正小标宋简体" w:hAnsi="Times New Roman" w:cs="Times New Roman"/>
          <w:sz w:val="40"/>
          <w:szCs w:val="40"/>
        </w:rPr>
        <w:t>年市级重点建设项目进展</w:t>
      </w:r>
      <w:proofErr w:type="gramStart"/>
      <w:r w:rsidRPr="00AB0491">
        <w:rPr>
          <w:rFonts w:ascii="Times New Roman" w:eastAsia="方正小标宋简体" w:hAnsi="Times New Roman" w:cs="Times New Roman"/>
          <w:sz w:val="40"/>
          <w:szCs w:val="40"/>
        </w:rPr>
        <w:t>情况月</w:t>
      </w:r>
      <w:proofErr w:type="gramEnd"/>
      <w:r w:rsidRPr="00AB0491">
        <w:rPr>
          <w:rFonts w:ascii="Times New Roman" w:eastAsia="方正小标宋简体" w:hAnsi="Times New Roman" w:cs="Times New Roman"/>
          <w:sz w:val="40"/>
          <w:szCs w:val="40"/>
        </w:rPr>
        <w:t>调度表</w:t>
      </w:r>
    </w:p>
    <w:p w14:paraId="70E32125" w14:textId="77777777" w:rsidR="00AB0491" w:rsidRPr="00AB0491" w:rsidRDefault="00AB0491" w:rsidP="00AB0491">
      <w:pPr>
        <w:jc w:val="right"/>
        <w:rPr>
          <w:rFonts w:ascii="Times New Roman" w:eastAsia="楷体_GB2312" w:hAnsi="Times New Roman" w:cs="Times New Roman"/>
          <w:sz w:val="28"/>
          <w:szCs w:val="28"/>
        </w:rPr>
      </w:pPr>
      <w:r w:rsidRPr="00AB0491">
        <w:rPr>
          <w:rFonts w:ascii="Times New Roman" w:eastAsia="楷体_GB2312" w:hAnsi="Times New Roman" w:cs="Times New Roman"/>
          <w:sz w:val="28"/>
          <w:szCs w:val="28"/>
        </w:rPr>
        <w:t>单位：万元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"/>
        <w:gridCol w:w="882"/>
        <w:gridCol w:w="961"/>
        <w:gridCol w:w="961"/>
        <w:gridCol w:w="961"/>
        <w:gridCol w:w="981"/>
        <w:gridCol w:w="941"/>
        <w:gridCol w:w="904"/>
        <w:gridCol w:w="1038"/>
        <w:gridCol w:w="1038"/>
        <w:gridCol w:w="1288"/>
        <w:gridCol w:w="1135"/>
        <w:gridCol w:w="2531"/>
      </w:tblGrid>
      <w:tr w:rsidR="00AB0491" w:rsidRPr="00AB0491" w14:paraId="7A06F7BD" w14:textId="77777777" w:rsidTr="00AB0491">
        <w:trPr>
          <w:trHeight w:val="402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57F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391F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项目</w:t>
            </w:r>
          </w:p>
          <w:p w14:paraId="734527E2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033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项目</w:t>
            </w:r>
          </w:p>
          <w:p w14:paraId="19323B30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EEE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项目分类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6AB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所属</w:t>
            </w:r>
          </w:p>
          <w:p w14:paraId="548BFF87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县区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CFB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建设规模及内容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A1FA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E7E3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2022</w:t>
            </w: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年</w:t>
            </w:r>
          </w:p>
          <w:p w14:paraId="1E92B0CE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计划投资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914B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="0036763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</w:t>
            </w:r>
            <w:r w:rsidRPr="00AB04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月份累计</w:t>
            </w:r>
          </w:p>
          <w:p w14:paraId="10F3EEDF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完成投资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7F7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完成年计划（</w:t>
            </w:r>
            <w:r w:rsidRPr="00AB04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%</w:t>
            </w: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AF75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项目形象进度</w:t>
            </w:r>
          </w:p>
        </w:tc>
      </w:tr>
      <w:tr w:rsidR="00AB0491" w:rsidRPr="00AB0491" w14:paraId="15C92FFA" w14:textId="77777777" w:rsidTr="00AB0491">
        <w:trPr>
          <w:trHeight w:val="465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E80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639E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8C9F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300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阶段分类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EC7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行业大类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1B9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AB0491">
              <w:rPr>
                <w:rFonts w:ascii="Times New Roman" w:eastAsia="黑体" w:hAnsi="黑体" w:cs="Times New Roman"/>
                <w:kern w:val="0"/>
                <w:sz w:val="20"/>
                <w:szCs w:val="20"/>
              </w:rPr>
              <w:t>所属领域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059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CD84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09DC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0CA4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9F8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BD1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99E8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AB0491" w:rsidRPr="00AB0491" w14:paraId="490323FD" w14:textId="77777777" w:rsidTr="00AB0491">
        <w:trPr>
          <w:trHeight w:val="582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35D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3CF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4AB0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2E83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2B6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FA8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B11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F9D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E36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15847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C88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4D8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1B2" w14:textId="77777777" w:rsidR="00AB0491" w:rsidRPr="00AB0491" w:rsidRDefault="00AB0491" w:rsidP="00AB0491">
            <w:pPr>
              <w:widowControl/>
              <w:spacing w:line="240" w:lineRule="exact"/>
              <w:ind w:leftChars="-35" w:left="-73" w:rightChars="-35" w:right="-73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B049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8887116" w14:textId="77777777" w:rsidR="00AB0491" w:rsidRPr="00AB0491" w:rsidRDefault="00AB0491">
      <w:pPr>
        <w:rPr>
          <w:rFonts w:ascii="Times New Roman" w:eastAsia="仿宋_GB2312" w:hAnsi="Times New Roman" w:cs="Times New Roman"/>
        </w:rPr>
      </w:pPr>
      <w:r w:rsidRPr="00AB0491">
        <w:rPr>
          <w:rFonts w:ascii="Times New Roman" w:eastAsia="仿宋_GB2312" w:hAnsi="Times New Roman" w:cs="Times New Roman"/>
        </w:rPr>
        <w:lastRenderedPageBreak/>
        <w:t>联系人：</w:t>
      </w:r>
    </w:p>
    <w:sectPr w:rsidR="00AB0491" w:rsidRPr="00AB0491" w:rsidSect="00AB0491">
      <w:footerReference w:type="even" r:id="rId6"/>
      <w:footerReference w:type="default" r:id="rId7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AB7F" w14:textId="77777777" w:rsidR="001478B5" w:rsidRDefault="001478B5" w:rsidP="00AB0491">
      <w:r>
        <w:separator/>
      </w:r>
    </w:p>
  </w:endnote>
  <w:endnote w:type="continuationSeparator" w:id="0">
    <w:p w14:paraId="456557E6" w14:textId="77777777" w:rsidR="001478B5" w:rsidRDefault="001478B5" w:rsidP="00A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7630" w14:textId="77777777" w:rsidR="0069451A" w:rsidRDefault="006F5FDE">
    <w:pPr>
      <w:pStyle w:val="a5"/>
    </w:pPr>
    <w:r w:rsidRPr="006F5FDE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935202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3233BC" w:rsidRPr="006F5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5F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233BC" w:rsidRPr="006F5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BB1" w:rsidRPr="00EF2BB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14</w:t>
        </w:r>
        <w:r w:rsidR="003233BC" w:rsidRPr="006F5FDE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F5FDE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2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50718D" w14:textId="77777777" w:rsidR="0069451A" w:rsidRPr="006F5FDE" w:rsidRDefault="0069451A" w:rsidP="006F5FD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5FDE">
          <w:rPr>
            <w:rFonts w:ascii="Times New Roman" w:hAnsi="Times New Roman" w:cs="Times New Roman"/>
            <w:sz w:val="24"/>
            <w:szCs w:val="24"/>
          </w:rPr>
          <w:t xml:space="preserve">— </w:t>
        </w:r>
        <w:r w:rsidR="003233BC" w:rsidRPr="006F5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5F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233BC" w:rsidRPr="006F5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BB1" w:rsidRPr="00EF2BB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15</w:t>
        </w:r>
        <w:r w:rsidR="003233BC" w:rsidRPr="006F5FDE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6F5FDE" w:rsidRPr="006F5FDE">
          <w:rPr>
            <w:rFonts w:ascii="Times New Roman" w:hAnsi="Times New Roman" w:cs="Times New Roman"/>
            <w:sz w:val="24"/>
            <w:szCs w:val="24"/>
          </w:rPr>
          <w:t xml:space="preserve"> 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91E" w14:textId="77777777" w:rsidR="001478B5" w:rsidRDefault="001478B5" w:rsidP="00AB0491">
      <w:r>
        <w:separator/>
      </w:r>
    </w:p>
  </w:footnote>
  <w:footnote w:type="continuationSeparator" w:id="0">
    <w:p w14:paraId="55946A28" w14:textId="77777777" w:rsidR="001478B5" w:rsidRDefault="001478B5" w:rsidP="00AB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91"/>
    <w:rsid w:val="001478B5"/>
    <w:rsid w:val="001A6E09"/>
    <w:rsid w:val="001D26FB"/>
    <w:rsid w:val="001F1ED8"/>
    <w:rsid w:val="003233BC"/>
    <w:rsid w:val="0036763F"/>
    <w:rsid w:val="0069451A"/>
    <w:rsid w:val="006F5FDE"/>
    <w:rsid w:val="007A40B0"/>
    <w:rsid w:val="007D2E7B"/>
    <w:rsid w:val="00AB0491"/>
    <w:rsid w:val="00DD1073"/>
    <w:rsid w:val="00DD791A"/>
    <w:rsid w:val="00E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3D06"/>
  <w15:docId w15:val="{33ECA475-9156-49D1-82DE-1E6F1246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B0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4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 永民</cp:lastModifiedBy>
  <cp:revision>13</cp:revision>
  <dcterms:created xsi:type="dcterms:W3CDTF">2022-02-15T02:27:00Z</dcterms:created>
  <dcterms:modified xsi:type="dcterms:W3CDTF">2022-02-18T08:48:00Z</dcterms:modified>
</cp:coreProperties>
</file>